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7170c2a0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b5b15057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Puritan Mines,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e03a34b9840f5" /><Relationship Type="http://schemas.openxmlformats.org/officeDocument/2006/relationships/numbering" Target="/word/numbering.xml" Id="Re5ae995f22b84ae7" /><Relationship Type="http://schemas.openxmlformats.org/officeDocument/2006/relationships/settings" Target="/word/settings.xml" Id="Ra645da4cd5b8432c" /><Relationship Type="http://schemas.openxmlformats.org/officeDocument/2006/relationships/image" Target="/word/media/701c84bb-004f-4e68-a7d4-a75751915ca9.png" Id="R436eb5b150574414" /></Relationships>
</file>