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53da42faa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696399b6a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1421152204bcf" /><Relationship Type="http://schemas.openxmlformats.org/officeDocument/2006/relationships/numbering" Target="/word/numbering.xml" Id="Ref00356d757a4eda" /><Relationship Type="http://schemas.openxmlformats.org/officeDocument/2006/relationships/settings" Target="/word/settings.xml" Id="R64da89e3d25e4c65" /><Relationship Type="http://schemas.openxmlformats.org/officeDocument/2006/relationships/image" Target="/word/media/e2866ff5-4690-411d-8216-2e870c2dc1cc.png" Id="R6db696399b6a4ec7" /></Relationships>
</file>