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6661e328c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0d4c58070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Rim Rock Colony,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db1760bbb49ab" /><Relationship Type="http://schemas.openxmlformats.org/officeDocument/2006/relationships/numbering" Target="/word/numbering.xml" Id="R0b5399e5e2bf42e1" /><Relationship Type="http://schemas.openxmlformats.org/officeDocument/2006/relationships/settings" Target="/word/settings.xml" Id="R80ab51c5f5264783" /><Relationship Type="http://schemas.openxmlformats.org/officeDocument/2006/relationships/image" Target="/word/media/f7be60cc-4f13-4668-9719-b1f56a6a68a2.png" Id="R86e0d4c580704b89" /></Relationships>
</file>