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99c8657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017633d0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bfb74068d4225" /><Relationship Type="http://schemas.openxmlformats.org/officeDocument/2006/relationships/numbering" Target="/word/numbering.xml" Id="R5af39a775fc04652" /><Relationship Type="http://schemas.openxmlformats.org/officeDocument/2006/relationships/settings" Target="/word/settings.xml" Id="R3981030311fa4666" /><Relationship Type="http://schemas.openxmlformats.org/officeDocument/2006/relationships/image" Target="/word/media/c6b2358d-3b81-4a1b-95bd-252870f07ab0.png" Id="R4f85017633d043c6" /></Relationships>
</file>