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9e79e5613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7943523b0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Plantations,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bc3461b8d426f" /><Relationship Type="http://schemas.openxmlformats.org/officeDocument/2006/relationships/numbering" Target="/word/numbering.xml" Id="Rb37062a40c9d49a2" /><Relationship Type="http://schemas.openxmlformats.org/officeDocument/2006/relationships/settings" Target="/word/settings.xml" Id="R14c9d3ca55eb4b83" /><Relationship Type="http://schemas.openxmlformats.org/officeDocument/2006/relationships/image" Target="/word/media/f628b162-597c-4ba8-a837-a0e5001f225b.png" Id="Rfdf7943523b04cca" /></Relationships>
</file>