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82bc04591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7f8781525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Riverview Farms,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d73af73b540ba" /><Relationship Type="http://schemas.openxmlformats.org/officeDocument/2006/relationships/numbering" Target="/word/numbering.xml" Id="R87eb495642eb4dcf" /><Relationship Type="http://schemas.openxmlformats.org/officeDocument/2006/relationships/settings" Target="/word/settings.xml" Id="Rf3282a46b71645d7" /><Relationship Type="http://schemas.openxmlformats.org/officeDocument/2006/relationships/image" Target="/word/media/32160d57-c04f-41c3-8cc2-790662939935.png" Id="R0cc7f87815254dc5" /></Relationships>
</file>