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03dc87bd4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135752a2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9be7c4654289" /><Relationship Type="http://schemas.openxmlformats.org/officeDocument/2006/relationships/numbering" Target="/word/numbering.xml" Id="R0ba7aca1d1f946a4" /><Relationship Type="http://schemas.openxmlformats.org/officeDocument/2006/relationships/settings" Target="/word/settings.xml" Id="Rd3d99c408412475c" /><Relationship Type="http://schemas.openxmlformats.org/officeDocument/2006/relationships/image" Target="/word/media/d046238b-7f8d-41c4-9a64-3131b429f457.png" Id="Raacb135752a24a63" /></Relationships>
</file>