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17397622a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ed1852a9b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Robinson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03cc93090419b" /><Relationship Type="http://schemas.openxmlformats.org/officeDocument/2006/relationships/numbering" Target="/word/numbering.xml" Id="Re4240dfa69784540" /><Relationship Type="http://schemas.openxmlformats.org/officeDocument/2006/relationships/settings" Target="/word/settings.xml" Id="R4d991cefe0d54974" /><Relationship Type="http://schemas.openxmlformats.org/officeDocument/2006/relationships/image" Target="/word/media/62287e95-3a07-47d7-a652-97cf68339c9d.png" Id="R921ed1852a9b4ef5" /></Relationships>
</file>