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4fc2c6451240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c60120636e45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Genevieve,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29c94474034b30" /><Relationship Type="http://schemas.openxmlformats.org/officeDocument/2006/relationships/numbering" Target="/word/numbering.xml" Id="Re6548afa60ec4d82" /><Relationship Type="http://schemas.openxmlformats.org/officeDocument/2006/relationships/settings" Target="/word/settings.xml" Id="Rf7eeae93689d4095" /><Relationship Type="http://schemas.openxmlformats.org/officeDocument/2006/relationships/image" Target="/word/media/d7199f13-9c2e-49a9-a647-8e1de65cc67b.png" Id="R20c60120636e4550" /></Relationships>
</file>