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0a5150ded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578bc7f60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Simons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e6b7806b6499f" /><Relationship Type="http://schemas.openxmlformats.org/officeDocument/2006/relationships/numbering" Target="/word/numbering.xml" Id="R036bc292d8d54cea" /><Relationship Type="http://schemas.openxmlformats.org/officeDocument/2006/relationships/settings" Target="/word/settings.xml" Id="Ra051c465d7044125" /><Relationship Type="http://schemas.openxmlformats.org/officeDocument/2006/relationships/image" Target="/word/media/191ecd90-5e5d-43d2-a3e0-89b7390eafad.png" Id="Rdce578bc7f60496b" /></Relationships>
</file>