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3255bdb71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42ca04135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Vincent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dc1e01ac34f60" /><Relationship Type="http://schemas.openxmlformats.org/officeDocument/2006/relationships/numbering" Target="/word/numbering.xml" Id="Rff4041684c954638" /><Relationship Type="http://schemas.openxmlformats.org/officeDocument/2006/relationships/settings" Target="/word/settings.xml" Id="R219882e096b74181" /><Relationship Type="http://schemas.openxmlformats.org/officeDocument/2006/relationships/image" Target="/word/media/7d008218-919a-422b-a84e-39f3ab218b22.png" Id="R21742ca04135408e" /></Relationships>
</file>