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9c587017b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9a437e0b1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Scattersville,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08cc925f04a69" /><Relationship Type="http://schemas.openxmlformats.org/officeDocument/2006/relationships/numbering" Target="/word/numbering.xml" Id="R209a131270e74a24" /><Relationship Type="http://schemas.openxmlformats.org/officeDocument/2006/relationships/settings" Target="/word/settings.xml" Id="R961d4c8bd0984aa6" /><Relationship Type="http://schemas.openxmlformats.org/officeDocument/2006/relationships/image" Target="/word/media/6a99edb3-b7d8-4bb8-a3d5-2d9c441dddb8.png" Id="Rca09a437e0b14664" /></Relationships>
</file>