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728836c1a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6e8100cd6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Scottsboro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7967861f44c59" /><Relationship Type="http://schemas.openxmlformats.org/officeDocument/2006/relationships/numbering" Target="/word/numbering.xml" Id="R0cee27034b4f49fe" /><Relationship Type="http://schemas.openxmlformats.org/officeDocument/2006/relationships/settings" Target="/word/settings.xml" Id="R53803f4ec88d421b" /><Relationship Type="http://schemas.openxmlformats.org/officeDocument/2006/relationships/image" Target="/word/media/a4b977b1-d9c6-4045-bfc0-37a3c29901bc.png" Id="Rba86e8100cd64c4d" /></Relationships>
</file>