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380d9c3dae49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70a5c437764d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Shelby Basin,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29818d18954139" /><Relationship Type="http://schemas.openxmlformats.org/officeDocument/2006/relationships/numbering" Target="/word/numbering.xml" Id="R8dc3f080ff694ee4" /><Relationship Type="http://schemas.openxmlformats.org/officeDocument/2006/relationships/settings" Target="/word/settings.xml" Id="Ra60a64101b5441f0" /><Relationship Type="http://schemas.openxmlformats.org/officeDocument/2006/relationships/image" Target="/word/media/2599ecf6-310a-4cd1-be1f-68dc6f56eba3.png" Id="R8c70a5c437764d97" /></Relationships>
</file>