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699646f62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34134c545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10f6d94274f83" /><Relationship Type="http://schemas.openxmlformats.org/officeDocument/2006/relationships/numbering" Target="/word/numbering.xml" Id="R9f218ef43db14ed8" /><Relationship Type="http://schemas.openxmlformats.org/officeDocument/2006/relationships/settings" Target="/word/settings.xml" Id="R0808b31915af4039" /><Relationship Type="http://schemas.openxmlformats.org/officeDocument/2006/relationships/image" Target="/word/media/85fa2d53-c452-45fe-9879-a5cc1ac945e7.png" Id="R06734134c5454be9" /></Relationships>
</file>