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9aa7f1f7b43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8e72d2d18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Siam,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813ca03964a64" /><Relationship Type="http://schemas.openxmlformats.org/officeDocument/2006/relationships/numbering" Target="/word/numbering.xml" Id="Rf5fe173a0a8148c8" /><Relationship Type="http://schemas.openxmlformats.org/officeDocument/2006/relationships/settings" Target="/word/settings.xml" Id="R6b57f68a896248ce" /><Relationship Type="http://schemas.openxmlformats.org/officeDocument/2006/relationships/image" Target="/word/media/98d7cf3c-486e-4c92-82e1-95d040771e05.png" Id="R3b88e72d2d184b17" /></Relationships>
</file>