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a45039cb6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c31ee1834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042141fd449ba" /><Relationship Type="http://schemas.openxmlformats.org/officeDocument/2006/relationships/numbering" Target="/word/numbering.xml" Id="R83a457105f924f44" /><Relationship Type="http://schemas.openxmlformats.org/officeDocument/2006/relationships/settings" Target="/word/settings.xml" Id="R7f0ae7899a0448a7" /><Relationship Type="http://schemas.openxmlformats.org/officeDocument/2006/relationships/image" Target="/word/media/af1c994e-4dbb-450c-862a-2603725136f6.png" Id="Rc8ec31ee18344ab9" /></Relationships>
</file>