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3b13e0ab1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704897aa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Skidoo,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0062050f344b9" /><Relationship Type="http://schemas.openxmlformats.org/officeDocument/2006/relationships/numbering" Target="/word/numbering.xml" Id="R9cec9b7c6b9f459a" /><Relationship Type="http://schemas.openxmlformats.org/officeDocument/2006/relationships/settings" Target="/word/settings.xml" Id="R907f3af828ae4e78" /><Relationship Type="http://schemas.openxmlformats.org/officeDocument/2006/relationships/image" Target="/word/media/0049984f-d706-4cd9-9aa1-440a53a6b2df.png" Id="R852704897aa94c00" /></Relationships>
</file>