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d19f8d9fc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f8b09d838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Somersett 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0473474a54692" /><Relationship Type="http://schemas.openxmlformats.org/officeDocument/2006/relationships/numbering" Target="/word/numbering.xml" Id="R95194837a2ee40a5" /><Relationship Type="http://schemas.openxmlformats.org/officeDocument/2006/relationships/settings" Target="/word/settings.xml" Id="R1ed674af8f9644ed" /><Relationship Type="http://schemas.openxmlformats.org/officeDocument/2006/relationships/image" Target="/word/media/adf01f60-5a3f-40c7-ba4a-3a827e7f9ebf.png" Id="Rb58f8b09d8384802" /></Relationships>
</file>