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2d0ad164e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7d2d2dedc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Cle Elum,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85c81de6841c9" /><Relationship Type="http://schemas.openxmlformats.org/officeDocument/2006/relationships/numbering" Target="/word/numbering.xml" Id="Rfa9cea1f10fb4a33" /><Relationship Type="http://schemas.openxmlformats.org/officeDocument/2006/relationships/settings" Target="/word/settings.xml" Id="R4118e62a3cb04aaf" /><Relationship Type="http://schemas.openxmlformats.org/officeDocument/2006/relationships/image" Target="/word/media/dacae5d3-89bd-4cef-988e-5e6d343652f0.png" Id="R7f37d2d2dedc4780" /></Relationships>
</file>