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70a70f089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b0159e5aa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Island,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3ae7ad1354ac8" /><Relationship Type="http://schemas.openxmlformats.org/officeDocument/2006/relationships/numbering" Target="/word/numbering.xml" Id="R2fd7791ade7443d9" /><Relationship Type="http://schemas.openxmlformats.org/officeDocument/2006/relationships/settings" Target="/word/settings.xml" Id="R0fd57f9bf74d40d7" /><Relationship Type="http://schemas.openxmlformats.org/officeDocument/2006/relationships/image" Target="/word/media/2ccb5196-3613-4e9c-8082-bf60afbd30f9.png" Id="R2a4b0159e5aa4301" /></Relationships>
</file>