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d9f620bd2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b8b7d34e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Kirkwood,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69c6843ad40ae" /><Relationship Type="http://schemas.openxmlformats.org/officeDocument/2006/relationships/numbering" Target="/word/numbering.xml" Id="R5a26a84cbbd2445d" /><Relationship Type="http://schemas.openxmlformats.org/officeDocument/2006/relationships/settings" Target="/word/settings.xml" Id="R5efa4ccb48a44e5e" /><Relationship Type="http://schemas.openxmlformats.org/officeDocument/2006/relationships/image" Target="/word/media/1f736258-4219-4e10-a176-d3bcd04ae280.png" Id="R765b8b7d34e5437a" /></Relationships>
</file>