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8e7eefe5e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8ed964303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Orchard,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7a6b6583b4c6a" /><Relationship Type="http://schemas.openxmlformats.org/officeDocument/2006/relationships/numbering" Target="/word/numbering.xml" Id="R48935719a78c4b76" /><Relationship Type="http://schemas.openxmlformats.org/officeDocument/2006/relationships/settings" Target="/word/settings.xml" Id="R7d08ce85f6984cc4" /><Relationship Type="http://schemas.openxmlformats.org/officeDocument/2006/relationships/image" Target="/word/media/c8e63e0f-8510-45fb-9f01-71998e37e90e.png" Id="R9448ed9643034973" /></Relationships>
</file>