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6fd8700b447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490182df5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Turner,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3762644ed472d" /><Relationship Type="http://schemas.openxmlformats.org/officeDocument/2006/relationships/numbering" Target="/word/numbering.xml" Id="Ra05f2ca0d70341df" /><Relationship Type="http://schemas.openxmlformats.org/officeDocument/2006/relationships/settings" Target="/word/settings.xml" Id="R9f7c6cd1e62b40dc" /><Relationship Type="http://schemas.openxmlformats.org/officeDocument/2006/relationships/image" Target="/word/media/ec7b16ca-3833-4c7d-b424-3f06fe56ee97.png" Id="R51c490182df54d58" /></Relationships>
</file>