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cd2f0090f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b17dd71bb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440ec007b4a26" /><Relationship Type="http://schemas.openxmlformats.org/officeDocument/2006/relationships/numbering" Target="/word/numbering.xml" Id="R9472e4404be6472f" /><Relationship Type="http://schemas.openxmlformats.org/officeDocument/2006/relationships/settings" Target="/word/settings.xml" Id="R2b0e0bf8526b49e7" /><Relationship Type="http://schemas.openxmlformats.org/officeDocument/2006/relationships/image" Target="/word/media/5ba173fc-a22a-4ee4-b34c-b3231cf49036.png" Id="R2e2b17dd71bb464a" /></Relationships>
</file>