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87d47247d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a247b41ed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103634d024979" /><Relationship Type="http://schemas.openxmlformats.org/officeDocument/2006/relationships/numbering" Target="/word/numbering.xml" Id="R9d3f6138000642df" /><Relationship Type="http://schemas.openxmlformats.org/officeDocument/2006/relationships/settings" Target="/word/settings.xml" Id="Rfc7d3bc9f88b4592" /><Relationship Type="http://schemas.openxmlformats.org/officeDocument/2006/relationships/image" Target="/word/media/0bc959e9-e99d-4e02-94cf-f92f9d461c9a.png" Id="R3c6a247b41ed4df6" /></Relationships>
</file>