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4c557b7ac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d38185ab4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Squirrel Mountain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ba82d69774036" /><Relationship Type="http://schemas.openxmlformats.org/officeDocument/2006/relationships/numbering" Target="/word/numbering.xml" Id="R1566e176087d4054" /><Relationship Type="http://schemas.openxmlformats.org/officeDocument/2006/relationships/settings" Target="/word/settings.xml" Id="Rb470977d6b614223" /><Relationship Type="http://schemas.openxmlformats.org/officeDocument/2006/relationships/image" Target="/word/media/f83d18f1-65ca-443b-ad78-0502c5f95fea.png" Id="Re32d38185ab4436e" /></Relationships>
</file>