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0b2d1680d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428989597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Starbuckville,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8ddf6494b460e" /><Relationship Type="http://schemas.openxmlformats.org/officeDocument/2006/relationships/numbering" Target="/word/numbering.xml" Id="R386d3cc125b044c7" /><Relationship Type="http://schemas.openxmlformats.org/officeDocument/2006/relationships/settings" Target="/word/settings.xml" Id="R65d7e9c4280d4132" /><Relationship Type="http://schemas.openxmlformats.org/officeDocument/2006/relationships/image" Target="/word/media/97da03df-16e0-4ebd-a4ee-8e154e76f73d.png" Id="Rd1a4289895974f75" /></Relationships>
</file>