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fc959464b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f651568d1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 Man,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51e4393214053" /><Relationship Type="http://schemas.openxmlformats.org/officeDocument/2006/relationships/numbering" Target="/word/numbering.xml" Id="R30f6eee21e7a4623" /><Relationship Type="http://schemas.openxmlformats.org/officeDocument/2006/relationships/settings" Target="/word/settings.xml" Id="R73903f1d9a6a4a57" /><Relationship Type="http://schemas.openxmlformats.org/officeDocument/2006/relationships/image" Target="/word/media/1ac637c6-f44a-4855-8957-9e429179bc64.png" Id="R91af651568d1454c" /></Relationships>
</file>