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c9a5ba865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70bac0a60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Bush,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57114ca254fe8" /><Relationship Type="http://schemas.openxmlformats.org/officeDocument/2006/relationships/numbering" Target="/word/numbering.xml" Id="R4d7cffc4336445ea" /><Relationship Type="http://schemas.openxmlformats.org/officeDocument/2006/relationships/settings" Target="/word/settings.xml" Id="R69aad973f49845b4" /><Relationship Type="http://schemas.openxmlformats.org/officeDocument/2006/relationships/image" Target="/word/media/c5f03397-fd9a-4947-b603-f0ba187ab3ea.png" Id="R60070bac0a6042ab" /></Relationships>
</file>