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06e48ba0a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0456a9039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Summertime,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a682bd8924fa1" /><Relationship Type="http://schemas.openxmlformats.org/officeDocument/2006/relationships/numbering" Target="/word/numbering.xml" Id="R2d1034e802f64d26" /><Relationship Type="http://schemas.openxmlformats.org/officeDocument/2006/relationships/settings" Target="/word/settings.xml" Id="Rd59ea168abb140b1" /><Relationship Type="http://schemas.openxmlformats.org/officeDocument/2006/relationships/image" Target="/word/media/ee9411e6-c4f6-40c0-96f4-1ca3cdcd0b0a.png" Id="R4dd0456a90394f6c" /></Relationships>
</file>