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737369e81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3988038cf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Sunshine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1ee6a3d4347eb" /><Relationship Type="http://schemas.openxmlformats.org/officeDocument/2006/relationships/numbering" Target="/word/numbering.xml" Id="R76de354689724352" /><Relationship Type="http://schemas.openxmlformats.org/officeDocument/2006/relationships/settings" Target="/word/settings.xml" Id="R4f03d4b1fa2a4b73" /><Relationship Type="http://schemas.openxmlformats.org/officeDocument/2006/relationships/image" Target="/word/media/2579034d-f4a4-4896-bae1-b31cdbc1c02a.png" Id="R7aa3988038cf4d2b" /></Relationships>
</file>