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d8c5606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0202dd79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Trails,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361e218c74353" /><Relationship Type="http://schemas.openxmlformats.org/officeDocument/2006/relationships/numbering" Target="/word/numbering.xml" Id="R8005117e518449b6" /><Relationship Type="http://schemas.openxmlformats.org/officeDocument/2006/relationships/settings" Target="/word/settings.xml" Id="Reafb0dee1103464b" /><Relationship Type="http://schemas.openxmlformats.org/officeDocument/2006/relationships/image" Target="/word/media/be380c20-2cc4-4890-a2bf-c85f5076e842.png" Id="Rfb720202dd794e58" /></Relationships>
</file>