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3431928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85241d8d3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10eddb9d4973" /><Relationship Type="http://schemas.openxmlformats.org/officeDocument/2006/relationships/numbering" Target="/word/numbering.xml" Id="R3c64a4ecc320434d" /><Relationship Type="http://schemas.openxmlformats.org/officeDocument/2006/relationships/settings" Target="/word/settings.xml" Id="Rb90991a9701d4a50" /><Relationship Type="http://schemas.openxmlformats.org/officeDocument/2006/relationships/image" Target="/word/media/8802c86a-5c54-4abe-983d-234e48cf3a18.png" Id="R6b685241d8d34997" /></Relationships>
</file>