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022a701f8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88edcfc95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 Gum Trail,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d48a409de475f" /><Relationship Type="http://schemas.openxmlformats.org/officeDocument/2006/relationships/numbering" Target="/word/numbering.xml" Id="R9a3fc4c1f6f74614" /><Relationship Type="http://schemas.openxmlformats.org/officeDocument/2006/relationships/settings" Target="/word/settings.xml" Id="R6a93e849b15642a5" /><Relationship Type="http://schemas.openxmlformats.org/officeDocument/2006/relationships/image" Target="/word/media/da1d4a1b-f38a-42d1-a6e8-157ec0b3d028.png" Id="R27f88edcfc954576" /></Relationships>
</file>