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b8317d7bc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b30e0f6a7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Taft Mosswood,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83ce2fce54994" /><Relationship Type="http://schemas.openxmlformats.org/officeDocument/2006/relationships/numbering" Target="/word/numbering.xml" Id="Rfd8713c299c1408a" /><Relationship Type="http://schemas.openxmlformats.org/officeDocument/2006/relationships/settings" Target="/word/settings.xml" Id="R1d239080e9e542a1" /><Relationship Type="http://schemas.openxmlformats.org/officeDocument/2006/relationships/image" Target="/word/media/186648fb-fbff-4347-82e4-a86c9174627a.png" Id="Re22b30e0f6a74d42" /></Relationships>
</file>