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910c4800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6cba38a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Tamalpais Valley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ac10399f4244" /><Relationship Type="http://schemas.openxmlformats.org/officeDocument/2006/relationships/numbering" Target="/word/numbering.xml" Id="Re6369c3ec05b4507" /><Relationship Type="http://schemas.openxmlformats.org/officeDocument/2006/relationships/settings" Target="/word/settings.xml" Id="R589fd91ef71143fd" /><Relationship Type="http://schemas.openxmlformats.org/officeDocument/2006/relationships/image" Target="/word/media/0a12b9c7-b9e8-41f0-a542-9e71f22a3e68.png" Id="Reac46cba38ae4972" /></Relationships>
</file>