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39d635a68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03549ca35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Tarwater,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5ff99223640eb" /><Relationship Type="http://schemas.openxmlformats.org/officeDocument/2006/relationships/numbering" Target="/word/numbering.xml" Id="R77da56fa14be40ed" /><Relationship Type="http://schemas.openxmlformats.org/officeDocument/2006/relationships/settings" Target="/word/settings.xml" Id="Rb663ea9853904f44" /><Relationship Type="http://schemas.openxmlformats.org/officeDocument/2006/relationships/image" Target="/word/media/8e42aea0-57f1-43f8-a354-d7750748f981.png" Id="Re3203549ca354761" /></Relationships>
</file>