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7f2b9bc18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c729434e2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Plantations,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3b28ba7e142d5" /><Relationship Type="http://schemas.openxmlformats.org/officeDocument/2006/relationships/numbering" Target="/word/numbering.xml" Id="Ra6e5bd6227734c10" /><Relationship Type="http://schemas.openxmlformats.org/officeDocument/2006/relationships/settings" Target="/word/settings.xml" Id="Rf93f5719ebf646b2" /><Relationship Type="http://schemas.openxmlformats.org/officeDocument/2006/relationships/image" Target="/word/media/a5b0d4d7-6c30-419a-a02d-b89710d323ba.png" Id="Raffc729434e24f1e" /></Relationships>
</file>