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0f2757a02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17128fc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92d895514c8b" /><Relationship Type="http://schemas.openxmlformats.org/officeDocument/2006/relationships/numbering" Target="/word/numbering.xml" Id="R17adf788bcef4b8f" /><Relationship Type="http://schemas.openxmlformats.org/officeDocument/2006/relationships/settings" Target="/word/settings.xml" Id="R75810419249d49d5" /><Relationship Type="http://schemas.openxmlformats.org/officeDocument/2006/relationships/image" Target="/word/media/0156717f-9074-4738-9773-3c31a3146639.png" Id="R288d17128fc04f03" /></Relationships>
</file>