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49998164d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a8bf4a43f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Douglass,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44dd185064f6b" /><Relationship Type="http://schemas.openxmlformats.org/officeDocument/2006/relationships/numbering" Target="/word/numbering.xml" Id="Rc2022c4cca1a43e0" /><Relationship Type="http://schemas.openxmlformats.org/officeDocument/2006/relationships/settings" Target="/word/settings.xml" Id="R7d9e4b2ac52b4540" /><Relationship Type="http://schemas.openxmlformats.org/officeDocument/2006/relationships/image" Target="/word/media/17cd59ec-134d-48a4-b028-c1c89ffa3006.png" Id="R522a8bf4a43f4dbe" /></Relationships>
</file>