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74644b64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43c7bfdb7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Vaughn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9299f90394996" /><Relationship Type="http://schemas.openxmlformats.org/officeDocument/2006/relationships/numbering" Target="/word/numbering.xml" Id="Re9c850a15a2649d3" /><Relationship Type="http://schemas.openxmlformats.org/officeDocument/2006/relationships/settings" Target="/word/settings.xml" Id="R67d09966e2424995" /><Relationship Type="http://schemas.openxmlformats.org/officeDocument/2006/relationships/image" Target="/word/media/118e5f60-f660-4ab3-9b07-ad49cb55a002.png" Id="Ra4f43c7bfdb74709" /></Relationships>
</file>