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647de3669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6dd598297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Vestavia,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7bf1984f84a66" /><Relationship Type="http://schemas.openxmlformats.org/officeDocument/2006/relationships/numbering" Target="/word/numbering.xml" Id="Rddbbd72a12a24467" /><Relationship Type="http://schemas.openxmlformats.org/officeDocument/2006/relationships/settings" Target="/word/settings.xml" Id="R9576c1e18ca54a13" /><Relationship Type="http://schemas.openxmlformats.org/officeDocument/2006/relationships/image" Target="/word/media/a2ac6726-96f5-43fa-99e5-d588dc34a553.png" Id="R9a26dd598297481b" /></Relationships>
</file>