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9d2b07d71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13fd7802e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Village,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e0887cab3411c" /><Relationship Type="http://schemas.openxmlformats.org/officeDocument/2006/relationships/numbering" Target="/word/numbering.xml" Id="R221a18fdb30d49b6" /><Relationship Type="http://schemas.openxmlformats.org/officeDocument/2006/relationships/settings" Target="/word/settings.xml" Id="R94149246759b4ea4" /><Relationship Type="http://schemas.openxmlformats.org/officeDocument/2006/relationships/image" Target="/word/media/b3192b5f-dea8-4717-bfcd-25e88ba88bf0.png" Id="Re6013fd7802e4f15" /></Relationships>
</file>