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d86d82474b4f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009b82c0c54f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Waterford Village,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b12aa59a70486b" /><Relationship Type="http://schemas.openxmlformats.org/officeDocument/2006/relationships/numbering" Target="/word/numbering.xml" Id="R8c010a597a724ad2" /><Relationship Type="http://schemas.openxmlformats.org/officeDocument/2006/relationships/settings" Target="/word/settings.xml" Id="Rdc70a19a8bbc405f" /><Relationship Type="http://schemas.openxmlformats.org/officeDocument/2006/relationships/image" Target="/word/media/a91caf7e-ee8c-4639-b01b-63c4882c193b.png" Id="R43009b82c0c54f28" /></Relationships>
</file>