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8bb7053ca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cd7070b58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Watkins 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51354397c45fe" /><Relationship Type="http://schemas.openxmlformats.org/officeDocument/2006/relationships/numbering" Target="/word/numbering.xml" Id="R8e07a3fe1d5a4fed" /><Relationship Type="http://schemas.openxmlformats.org/officeDocument/2006/relationships/settings" Target="/word/settings.xml" Id="R52073f0010e94295" /><Relationship Type="http://schemas.openxmlformats.org/officeDocument/2006/relationships/image" Target="/word/media/e6084e97-adcd-4911-b0f5-56cc82d93fb3.png" Id="R13dcd7070b584964" /></Relationships>
</file>