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a82ddeb9b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0464d6d33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Orchard,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bc776a1d24d74" /><Relationship Type="http://schemas.openxmlformats.org/officeDocument/2006/relationships/numbering" Target="/word/numbering.xml" Id="R6940a56358464978" /><Relationship Type="http://schemas.openxmlformats.org/officeDocument/2006/relationships/settings" Target="/word/settings.xml" Id="Rfd49849a01f54d33" /><Relationship Type="http://schemas.openxmlformats.org/officeDocument/2006/relationships/image" Target="/word/media/b1dd62b6-4b6c-4f13-bf10-3f781223027d.png" Id="R83a0464d6d334efe" /></Relationships>
</file>