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56541b14d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ff4407220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Wedgewood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48edabb184e34" /><Relationship Type="http://schemas.openxmlformats.org/officeDocument/2006/relationships/numbering" Target="/word/numbering.xml" Id="Re395d10b9d2e40e7" /><Relationship Type="http://schemas.openxmlformats.org/officeDocument/2006/relationships/settings" Target="/word/settings.xml" Id="R5ee0fd60ead04619" /><Relationship Type="http://schemas.openxmlformats.org/officeDocument/2006/relationships/image" Target="/word/media/2b2d8ae5-b59f-41c3-8dfd-71b6a9f18a81.png" Id="R2c5ff44072204247" /></Relationships>
</file>