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18c678597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ea5859f37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Wellesley Hills,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c57cffe1347f8" /><Relationship Type="http://schemas.openxmlformats.org/officeDocument/2006/relationships/numbering" Target="/word/numbering.xml" Id="Ra1220d136f3a41fc" /><Relationship Type="http://schemas.openxmlformats.org/officeDocument/2006/relationships/settings" Target="/word/settings.xml" Id="Rbb480ce6987248d9" /><Relationship Type="http://schemas.openxmlformats.org/officeDocument/2006/relationships/image" Target="/word/media/9dbaeb7b-b252-4042-ac63-048693d7739d.png" Id="Rff7ea5859f3741d2" /></Relationships>
</file>