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92905535d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13c29a641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8e8cc27204c9b" /><Relationship Type="http://schemas.openxmlformats.org/officeDocument/2006/relationships/numbering" Target="/word/numbering.xml" Id="R5caea568d4d8462c" /><Relationship Type="http://schemas.openxmlformats.org/officeDocument/2006/relationships/settings" Target="/word/settings.xml" Id="R7f3fe5f1c89543d4" /><Relationship Type="http://schemas.openxmlformats.org/officeDocument/2006/relationships/image" Target="/word/media/109d267b-6662-4da3-8ba5-8aa889a58de7.png" Id="Re3713c29a64149ed" /></Relationships>
</file>